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59A9" w14:textId="6A9B703D" w:rsidR="00495E42" w:rsidRPr="007E4761" w:rsidRDefault="00495E42" w:rsidP="00495E42">
      <w:pPr>
        <w:jc w:val="center"/>
        <w:rPr>
          <w:rFonts w:ascii="Arial" w:hAnsi="Arial" w:cs="Arial"/>
          <w:b/>
        </w:rPr>
      </w:pPr>
      <w:r w:rsidRPr="007E4761">
        <w:rPr>
          <w:rFonts w:ascii="Arial" w:hAnsi="Arial" w:cs="Arial"/>
          <w:b/>
        </w:rPr>
        <w:t xml:space="preserve">DECLARAÇÃO DO CANDIDATO </w:t>
      </w:r>
      <w:r w:rsidR="009E1BDD">
        <w:rPr>
          <w:rFonts w:ascii="Arial" w:hAnsi="Arial" w:cs="Arial"/>
          <w:b/>
        </w:rPr>
        <w:t>A DELEGADO</w:t>
      </w:r>
    </w:p>
    <w:p w14:paraId="79A87B0A" w14:textId="77777777" w:rsidR="00495E42" w:rsidRPr="007E4761" w:rsidRDefault="00495E42" w:rsidP="00495E42">
      <w:pPr>
        <w:jc w:val="center"/>
        <w:rPr>
          <w:rFonts w:ascii="Arial" w:hAnsi="Arial" w:cs="Arial"/>
          <w:b/>
        </w:rPr>
      </w:pPr>
    </w:p>
    <w:p w14:paraId="4F8515E2" w14:textId="77777777" w:rsidR="00495E42" w:rsidRPr="007E4761" w:rsidRDefault="00495E42" w:rsidP="00495E42">
      <w:pPr>
        <w:jc w:val="both"/>
        <w:rPr>
          <w:rFonts w:ascii="Arial" w:hAnsi="Arial" w:cs="Arial"/>
        </w:rPr>
      </w:pPr>
    </w:p>
    <w:p w14:paraId="3FA564A1" w14:textId="411BAE12" w:rsidR="00495E42" w:rsidRPr="00026873" w:rsidRDefault="00495E42" w:rsidP="00495E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 xml:space="preserve">O abaixo subscritor, candidato ao cargo de </w:t>
      </w:r>
      <w:r w:rsidR="009E1BDD">
        <w:rPr>
          <w:rFonts w:ascii="Arial" w:hAnsi="Arial" w:cs="Arial"/>
        </w:rPr>
        <w:t xml:space="preserve">Delegado </w:t>
      </w:r>
      <w:r w:rsidRPr="00026873">
        <w:rPr>
          <w:rFonts w:ascii="Arial" w:hAnsi="Arial" w:cs="Arial"/>
        </w:rPr>
        <w:t xml:space="preserve">na </w:t>
      </w:r>
      <w:r w:rsidRPr="00026873">
        <w:rPr>
          <w:rFonts w:ascii="Arial" w:hAnsi="Arial" w:cs="Arial"/>
          <w:b/>
        </w:rPr>
        <w:t xml:space="preserve">Cooperativa </w:t>
      </w:r>
      <w:r w:rsidR="00065C0D" w:rsidRPr="00026873">
        <w:rPr>
          <w:rFonts w:ascii="Arial" w:hAnsi="Arial" w:cs="Arial"/>
          <w:b/>
        </w:rPr>
        <w:t>de Crédito Sicoob Norte Sul</w:t>
      </w:r>
      <w:r w:rsidR="009E1BDD">
        <w:rPr>
          <w:rFonts w:ascii="Arial" w:hAnsi="Arial" w:cs="Arial"/>
          <w:b/>
        </w:rPr>
        <w:t xml:space="preserve"> LTDA</w:t>
      </w:r>
      <w:r w:rsidRPr="00026873">
        <w:rPr>
          <w:rFonts w:ascii="Arial" w:hAnsi="Arial" w:cs="Arial"/>
          <w:b/>
        </w:rPr>
        <w:t>,</w:t>
      </w:r>
      <w:r w:rsidRPr="00026873">
        <w:rPr>
          <w:rFonts w:ascii="Arial" w:hAnsi="Arial" w:cs="Arial"/>
        </w:rPr>
        <w:t xml:space="preserve"> declara que:</w:t>
      </w:r>
    </w:p>
    <w:p w14:paraId="4712530C" w14:textId="77777777" w:rsidR="00495E42" w:rsidRPr="007E4761" w:rsidRDefault="00495E42" w:rsidP="00495E4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14:paraId="2508D60B" w14:textId="0F3AEA6C" w:rsidR="00495E42" w:rsidRPr="007E4761" w:rsidRDefault="00495E42" w:rsidP="00495E4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 xml:space="preserve">é associado da </w:t>
      </w:r>
      <w:r w:rsidR="002B2873">
        <w:rPr>
          <w:rFonts w:ascii="Arial" w:hAnsi="Arial" w:cs="Arial"/>
        </w:rPr>
        <w:t>C</w:t>
      </w:r>
      <w:r w:rsidRPr="007E4761">
        <w:rPr>
          <w:rFonts w:ascii="Arial" w:hAnsi="Arial" w:cs="Arial"/>
        </w:rPr>
        <w:t xml:space="preserve">ooperativa; </w:t>
      </w:r>
    </w:p>
    <w:p w14:paraId="5F081FF0" w14:textId="77777777" w:rsidR="00495E42" w:rsidRPr="007E4761" w:rsidRDefault="00495E42" w:rsidP="00495E42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55BE2004" w14:textId="77777777" w:rsidR="00495E42" w:rsidRPr="007E4761" w:rsidRDefault="00495E42" w:rsidP="00495E4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>tem reputação ilibada;</w:t>
      </w:r>
    </w:p>
    <w:p w14:paraId="79DF0D85" w14:textId="77777777" w:rsidR="00495E42" w:rsidRPr="007E4761" w:rsidRDefault="00495E42" w:rsidP="00495E4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14:paraId="7D169FDF" w14:textId="77777777" w:rsidR="00495E42" w:rsidRDefault="00495E42" w:rsidP="00495E4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>é residente no País;</w:t>
      </w:r>
    </w:p>
    <w:p w14:paraId="46ABAD8F" w14:textId="77777777" w:rsidR="00480893" w:rsidRPr="009E1BDD" w:rsidRDefault="00480893" w:rsidP="00480893">
      <w:pPr>
        <w:pStyle w:val="PargrafodaLista"/>
        <w:rPr>
          <w:rFonts w:ascii="Arial" w:hAnsi="Arial" w:cs="Arial"/>
        </w:rPr>
      </w:pPr>
    </w:p>
    <w:p w14:paraId="5D48A340" w14:textId="12728B9C" w:rsidR="00480893" w:rsidRPr="00622C38" w:rsidRDefault="00480893" w:rsidP="00480893">
      <w:pPr>
        <w:numPr>
          <w:ilvl w:val="0"/>
          <w:numId w:val="1"/>
        </w:numPr>
        <w:tabs>
          <w:tab w:val="clear" w:pos="3905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622C38">
        <w:rPr>
          <w:rFonts w:ascii="Arial" w:hAnsi="Arial" w:cs="Arial"/>
        </w:rPr>
        <w:t>não participa da administração ou detém 5% (cinco por cento) ou mais do capital de empresas de fomento mercantil ou de outras instituições financeiras e demais instituições autorizadas a funcionar pelo Banco Central do Brasil, com exceção de cooperativa de crédito;</w:t>
      </w:r>
    </w:p>
    <w:p w14:paraId="68003841" w14:textId="77777777" w:rsidR="00495E42" w:rsidRPr="007E4761" w:rsidRDefault="00495E42" w:rsidP="00495E4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14:paraId="6B7AF465" w14:textId="77777777" w:rsidR="00495E42" w:rsidRPr="007E4761" w:rsidRDefault="00495E42" w:rsidP="00495E4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>não está impedido por lei especial, nem foi condenado por crime falimentar, de sonegação fiscal, de prevaricação, de corrupção ativa ou passiva, de concussão, de peculato, contra a economia popular, a fé pública, a propriedade ou o Sistema Financeiro Nacional, ou foi condenado à pena criminal que vede, ainda que, temporariamente, o acesso a cargos públicos;</w:t>
      </w:r>
    </w:p>
    <w:p w14:paraId="66FEBE46" w14:textId="77777777" w:rsidR="00495E42" w:rsidRPr="007E4761" w:rsidRDefault="00495E42" w:rsidP="00495E4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14:paraId="20EF3640" w14:textId="77777777" w:rsidR="00495E42" w:rsidRPr="007E4761" w:rsidRDefault="00495E42" w:rsidP="00495E4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14:paraId="1400FEC2" w14:textId="77777777" w:rsidR="00495E42" w:rsidRPr="007E4761" w:rsidRDefault="00495E42" w:rsidP="00495E4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>não responde, nem qualquer empresa da qual seja controlador ou administrador, por pendências relativas a protesto de títulos, a cobranças judiciais, a emissão de cheques sem fundos, a inadimplemento de obrigações e a outras ocorrências ou circunstâncias análogas;</w:t>
      </w:r>
    </w:p>
    <w:p w14:paraId="053A1339" w14:textId="77777777" w:rsidR="00495E42" w:rsidRPr="007E4761" w:rsidRDefault="00495E42" w:rsidP="00495E42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14:paraId="538D59E5" w14:textId="77777777" w:rsidR="00480893" w:rsidRDefault="00495E42" w:rsidP="00495E4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>não está declarado falido ou insolvente</w:t>
      </w:r>
      <w:r w:rsidR="00480893">
        <w:rPr>
          <w:rFonts w:ascii="Arial" w:hAnsi="Arial" w:cs="Arial"/>
        </w:rPr>
        <w:t>;</w:t>
      </w:r>
    </w:p>
    <w:p w14:paraId="70BE8B44" w14:textId="77777777" w:rsidR="00480893" w:rsidRDefault="00480893" w:rsidP="00480893">
      <w:pPr>
        <w:pStyle w:val="PargrafodaLista"/>
        <w:rPr>
          <w:rFonts w:ascii="Arial" w:hAnsi="Arial" w:cs="Arial"/>
        </w:rPr>
      </w:pPr>
    </w:p>
    <w:p w14:paraId="200034C5" w14:textId="2C16C469" w:rsidR="00495E42" w:rsidRDefault="00480893" w:rsidP="00480893">
      <w:pPr>
        <w:numPr>
          <w:ilvl w:val="0"/>
          <w:numId w:val="1"/>
        </w:numPr>
        <w:tabs>
          <w:tab w:val="clear" w:pos="3905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não controlou ou administrou</w:t>
      </w:r>
      <w:r w:rsidRPr="00661677">
        <w:rPr>
          <w:rFonts w:ascii="Arial" w:hAnsi="Arial" w:cs="Arial"/>
        </w:rPr>
        <w:t>, nos 2 (dois) anos que antecedem a eleição, firma ou sociedade objeto de declaração de insolvência, liquidação, intervenção, falência ou recuperação judicial</w:t>
      </w:r>
      <w:r w:rsidR="00495E42" w:rsidRPr="00480893">
        <w:rPr>
          <w:rFonts w:ascii="Arial" w:hAnsi="Arial" w:cs="Arial"/>
        </w:rPr>
        <w:t>;</w:t>
      </w:r>
    </w:p>
    <w:p w14:paraId="6788212F" w14:textId="77777777" w:rsidR="00480893" w:rsidRDefault="00480893" w:rsidP="00480893">
      <w:pPr>
        <w:pStyle w:val="PargrafodaLista"/>
        <w:rPr>
          <w:rFonts w:ascii="Arial" w:hAnsi="Arial" w:cs="Arial"/>
        </w:rPr>
      </w:pPr>
    </w:p>
    <w:p w14:paraId="6C6DE74E" w14:textId="77777777" w:rsidR="00480893" w:rsidRPr="00661677" w:rsidRDefault="00480893" w:rsidP="00480893">
      <w:pPr>
        <w:numPr>
          <w:ilvl w:val="0"/>
          <w:numId w:val="1"/>
        </w:numPr>
        <w:tabs>
          <w:tab w:val="clear" w:pos="3905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não responde</w:t>
      </w:r>
      <w:r w:rsidRPr="00661677">
        <w:rPr>
          <w:rFonts w:ascii="Arial" w:hAnsi="Arial" w:cs="Arial"/>
        </w:rPr>
        <w:t xml:space="preserve">, nem qualquer sociedade da qual tenha sido controlador ou administrador à época dos fatos, por processo, crime, inquérito policial e outras ocorrências ou circunstâncias análogas; </w:t>
      </w:r>
    </w:p>
    <w:p w14:paraId="4F4F965E" w14:textId="77777777" w:rsidR="00480893" w:rsidRPr="00661677" w:rsidRDefault="00480893" w:rsidP="00480893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713DB650" w14:textId="1111ECD7" w:rsidR="00480893" w:rsidRDefault="00480893" w:rsidP="00480893">
      <w:pPr>
        <w:numPr>
          <w:ilvl w:val="0"/>
          <w:numId w:val="1"/>
        </w:numPr>
        <w:tabs>
          <w:tab w:val="clear" w:pos="3905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661677">
        <w:rPr>
          <w:rFonts w:ascii="Arial" w:hAnsi="Arial" w:cs="Arial"/>
        </w:rPr>
        <w:t>nã</w:t>
      </w:r>
      <w:r>
        <w:rPr>
          <w:rFonts w:ascii="Arial" w:hAnsi="Arial" w:cs="Arial"/>
        </w:rPr>
        <w:t>o responde</w:t>
      </w:r>
      <w:r w:rsidRPr="00661677">
        <w:rPr>
          <w:rFonts w:ascii="Arial" w:hAnsi="Arial" w:cs="Arial"/>
        </w:rPr>
        <w:t xml:space="preserve"> por processo judicial ou administrativo que tenha relação com o Sistema Financeiro Nacional e outras ocorrências ou circunstâncias análogas;</w:t>
      </w:r>
    </w:p>
    <w:p w14:paraId="15F59E74" w14:textId="77777777" w:rsidR="00480893" w:rsidRDefault="00480893" w:rsidP="00480893">
      <w:pPr>
        <w:pStyle w:val="PargrafodaLista"/>
        <w:rPr>
          <w:rFonts w:ascii="Arial" w:hAnsi="Arial" w:cs="Arial"/>
        </w:rPr>
      </w:pPr>
    </w:p>
    <w:p w14:paraId="21CB7935" w14:textId="13AE68B4" w:rsidR="00480893" w:rsidRPr="00480893" w:rsidRDefault="00480893" w:rsidP="0048089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4281A">
        <w:rPr>
          <w:rFonts w:ascii="Arial" w:hAnsi="Arial" w:cs="Arial"/>
        </w:rPr>
        <w:t>não estar em exercício de cargo político, nos termos da legislação eleitoral e d</w:t>
      </w:r>
      <w:r>
        <w:rPr>
          <w:rFonts w:ascii="Arial" w:hAnsi="Arial" w:cs="Arial"/>
        </w:rPr>
        <w:t>o</w:t>
      </w:r>
      <w:r w:rsidRPr="0044281A">
        <w:rPr>
          <w:rFonts w:ascii="Arial" w:hAnsi="Arial" w:cs="Arial"/>
        </w:rPr>
        <w:t xml:space="preserve"> Estatuto Social</w:t>
      </w:r>
      <w:r>
        <w:rPr>
          <w:rFonts w:ascii="Arial" w:hAnsi="Arial" w:cs="Arial"/>
        </w:rPr>
        <w:t xml:space="preserve"> da Cooperativa;</w:t>
      </w:r>
      <w:r w:rsidRPr="007E4761">
        <w:rPr>
          <w:rFonts w:ascii="Arial" w:hAnsi="Arial" w:cs="Arial"/>
        </w:rPr>
        <w:t xml:space="preserve"> </w:t>
      </w:r>
    </w:p>
    <w:p w14:paraId="42F532D9" w14:textId="77777777" w:rsidR="00495E42" w:rsidRPr="007E4761" w:rsidRDefault="00495E42" w:rsidP="00495E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AC7B09" w14:textId="77777777" w:rsidR="00495E42" w:rsidRPr="007E4761" w:rsidRDefault="00495E42" w:rsidP="00495E4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>não apresenta qualquer irregularidade no setor público (Cadin);</w:t>
      </w:r>
    </w:p>
    <w:p w14:paraId="1AF8D7B2" w14:textId="77777777" w:rsidR="00495E42" w:rsidRPr="007E4761" w:rsidRDefault="00495E42" w:rsidP="00495E42">
      <w:pPr>
        <w:pStyle w:val="PargrafodaLista"/>
        <w:rPr>
          <w:rFonts w:ascii="Arial" w:hAnsi="Arial" w:cs="Arial"/>
        </w:rPr>
      </w:pPr>
    </w:p>
    <w:p w14:paraId="24020D50" w14:textId="67D07182" w:rsidR="00480893" w:rsidRDefault="00DF4E2E" w:rsidP="00480893">
      <w:pPr>
        <w:numPr>
          <w:ilvl w:val="0"/>
          <w:numId w:val="1"/>
        </w:numPr>
        <w:tabs>
          <w:tab w:val="clear" w:pos="3905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80893" w:rsidRPr="000B1221">
        <w:rPr>
          <w:rFonts w:ascii="Arial" w:hAnsi="Arial" w:cs="Arial"/>
        </w:rPr>
        <w:t>reenche</w:t>
      </w:r>
      <w:r>
        <w:rPr>
          <w:rFonts w:ascii="Arial" w:hAnsi="Arial" w:cs="Arial"/>
        </w:rPr>
        <w:t>, pelo menos dois, d</w:t>
      </w:r>
      <w:r w:rsidR="00480893" w:rsidRPr="000B1221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="00480893" w:rsidRPr="000B1221">
        <w:rPr>
          <w:rFonts w:ascii="Arial" w:hAnsi="Arial" w:cs="Arial"/>
        </w:rPr>
        <w:t xml:space="preserve"> seguint</w:t>
      </w:r>
      <w:r>
        <w:rPr>
          <w:rFonts w:ascii="Arial" w:hAnsi="Arial" w:cs="Arial"/>
        </w:rPr>
        <w:t>es</w:t>
      </w:r>
      <w:r w:rsidR="00480893" w:rsidRPr="000B1221">
        <w:rPr>
          <w:rFonts w:ascii="Arial" w:hAnsi="Arial" w:cs="Arial"/>
        </w:rPr>
        <w:t xml:space="preserve"> critério</w:t>
      </w:r>
      <w:r>
        <w:rPr>
          <w:rFonts w:ascii="Arial" w:hAnsi="Arial" w:cs="Arial"/>
        </w:rPr>
        <w:t>s</w:t>
      </w:r>
      <w:r w:rsidR="00480893" w:rsidRPr="000B1221">
        <w:rPr>
          <w:rFonts w:ascii="Arial" w:hAnsi="Arial" w:cs="Arial"/>
        </w:rPr>
        <w:t xml:space="preserve"> de capacitação</w:t>
      </w:r>
      <w:r>
        <w:rPr>
          <w:rFonts w:ascii="Arial" w:hAnsi="Arial" w:cs="Arial"/>
        </w:rPr>
        <w:t xml:space="preserve"> técnica</w:t>
      </w:r>
      <w:r w:rsidR="00480893" w:rsidRPr="000B1221">
        <w:rPr>
          <w:rFonts w:ascii="Arial" w:hAnsi="Arial" w:cs="Arial"/>
        </w:rPr>
        <w:t xml:space="preserve">: </w:t>
      </w:r>
    </w:p>
    <w:p w14:paraId="4DC60763" w14:textId="761C507D" w:rsidR="00480893" w:rsidRDefault="00480893" w:rsidP="00D911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1644D8" w14:textId="77777777" w:rsidR="00480893" w:rsidRDefault="00480893" w:rsidP="00480893">
      <w:pPr>
        <w:pStyle w:val="Cabealho"/>
        <w:tabs>
          <w:tab w:val="clear" w:pos="4419"/>
          <w:tab w:val="clear" w:pos="8838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Arial" w:hAnsi="Arial" w:cs="Arial"/>
        </w:rPr>
      </w:pPr>
    </w:p>
    <w:p w14:paraId="0E5BF12E" w14:textId="12AF49CA" w:rsidR="00480893" w:rsidRDefault="00480893" w:rsidP="00480893">
      <w:pPr>
        <w:pStyle w:val="Cabealho"/>
        <w:tabs>
          <w:tab w:val="clear" w:pos="4419"/>
          <w:tab w:val="clear" w:pos="8838"/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2C38">
        <w:rPr>
          <w:rFonts w:ascii="Arial" w:hAnsi="Arial" w:cs="Arial"/>
        </w:rPr>
        <w:t xml:space="preserve"> </w:t>
      </w:r>
      <w:r w:rsidR="0098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</w:t>
      </w:r>
      <w:r w:rsidR="00DF4E2E">
        <w:rPr>
          <w:rFonts w:ascii="Arial" w:hAnsi="Arial" w:cs="Arial"/>
        </w:rPr>
        <w:t xml:space="preserve">ter grau de instrução em </w:t>
      </w:r>
      <w:r>
        <w:rPr>
          <w:rFonts w:ascii="Arial" w:hAnsi="Arial" w:cs="Arial"/>
        </w:rPr>
        <w:t>nível médio;</w:t>
      </w:r>
    </w:p>
    <w:p w14:paraId="78403BF6" w14:textId="77777777" w:rsidR="00480893" w:rsidRDefault="00480893" w:rsidP="00480893">
      <w:pPr>
        <w:pStyle w:val="Cabealho"/>
        <w:tabs>
          <w:tab w:val="clear" w:pos="4419"/>
          <w:tab w:val="clear" w:pos="8838"/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Arial" w:hAnsi="Arial" w:cs="Arial"/>
        </w:rPr>
      </w:pPr>
    </w:p>
    <w:p w14:paraId="53494CCB" w14:textId="42856638" w:rsidR="00480893" w:rsidRDefault="00480893" w:rsidP="00480893">
      <w:pPr>
        <w:pStyle w:val="Cabealho"/>
        <w:tabs>
          <w:tab w:val="clear" w:pos="4419"/>
          <w:tab w:val="clear" w:pos="8838"/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2C38">
        <w:rPr>
          <w:rFonts w:ascii="Arial" w:hAnsi="Arial" w:cs="Arial"/>
        </w:rPr>
        <w:t xml:space="preserve"> </w:t>
      </w:r>
      <w:r w:rsidR="0098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</w:t>
      </w:r>
      <w:r w:rsidR="00D9112D">
        <w:rPr>
          <w:rFonts w:ascii="Arial" w:hAnsi="Arial" w:cs="Arial"/>
        </w:rPr>
        <w:t xml:space="preserve"> Comprometer-se em realizar cursos de formação cooperativista e financeira, que sejam oferecidos pela Cooperativa ou entidades do cooperativismo</w:t>
      </w:r>
      <w:r>
        <w:rPr>
          <w:rFonts w:ascii="Arial" w:hAnsi="Arial" w:cs="Arial"/>
        </w:rPr>
        <w:t>;</w:t>
      </w:r>
    </w:p>
    <w:p w14:paraId="3E13EE79" w14:textId="77777777" w:rsidR="00480893" w:rsidRDefault="00480893" w:rsidP="00480893">
      <w:pPr>
        <w:pStyle w:val="Cabealho"/>
        <w:tabs>
          <w:tab w:val="clear" w:pos="4419"/>
          <w:tab w:val="clear" w:pos="8838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Arial" w:hAnsi="Arial" w:cs="Arial"/>
        </w:rPr>
      </w:pPr>
    </w:p>
    <w:p w14:paraId="1DB072EC" w14:textId="0FC1A383" w:rsidR="00480893" w:rsidRDefault="00480893" w:rsidP="00480893">
      <w:pPr>
        <w:pStyle w:val="Cabealho"/>
        <w:tabs>
          <w:tab w:val="clear" w:pos="4419"/>
          <w:tab w:val="clear" w:pos="8838"/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2C38">
        <w:rPr>
          <w:rFonts w:ascii="Arial" w:hAnsi="Arial" w:cs="Arial"/>
        </w:rPr>
        <w:t xml:space="preserve"> </w:t>
      </w:r>
      <w:r w:rsidR="0098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</w:t>
      </w:r>
      <w:r w:rsidR="00D9112D">
        <w:rPr>
          <w:rFonts w:ascii="Arial" w:hAnsi="Arial" w:cs="Arial"/>
        </w:rPr>
        <w:t>notória atuação</w:t>
      </w:r>
      <w:r w:rsidR="00DF4E2E">
        <w:rPr>
          <w:rFonts w:ascii="Arial" w:hAnsi="Arial" w:cs="Arial"/>
        </w:rPr>
        <w:t xml:space="preserve">, em meio a comunidade, em atividades voltadas para o </w:t>
      </w:r>
      <w:r w:rsidR="009869F0">
        <w:rPr>
          <w:rFonts w:ascii="Arial" w:hAnsi="Arial" w:cs="Arial"/>
        </w:rPr>
        <w:t>bem-estar</w:t>
      </w:r>
      <w:r w:rsidR="00DF4E2E">
        <w:rPr>
          <w:rFonts w:ascii="Arial" w:hAnsi="Arial" w:cs="Arial"/>
        </w:rPr>
        <w:t xml:space="preserve"> coletivo, inclusive em organizações sociais, com destaque para as atividades desenvolvidas pela Cooperativa</w:t>
      </w:r>
      <w:r>
        <w:rPr>
          <w:rFonts w:ascii="Arial" w:hAnsi="Arial" w:cs="Arial"/>
        </w:rPr>
        <w:t>;</w:t>
      </w:r>
    </w:p>
    <w:p w14:paraId="15358ED8" w14:textId="77777777" w:rsidR="00480893" w:rsidRDefault="00480893" w:rsidP="00480893">
      <w:pPr>
        <w:pStyle w:val="Cabealho"/>
        <w:tabs>
          <w:tab w:val="clear" w:pos="4419"/>
          <w:tab w:val="clear" w:pos="8838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jc w:val="both"/>
        <w:rPr>
          <w:rFonts w:ascii="Arial" w:hAnsi="Arial" w:cs="Arial"/>
        </w:rPr>
      </w:pPr>
    </w:p>
    <w:p w14:paraId="42B5B668" w14:textId="7D7374AC" w:rsidR="00480893" w:rsidRDefault="00480893" w:rsidP="002B2873">
      <w:pPr>
        <w:pStyle w:val="Cabealho"/>
        <w:tabs>
          <w:tab w:val="clear" w:pos="4419"/>
          <w:tab w:val="clear" w:pos="8838"/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851" w:hanging="311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2C38">
        <w:rPr>
          <w:rFonts w:ascii="Arial" w:hAnsi="Arial" w:cs="Arial"/>
        </w:rPr>
        <w:t xml:space="preserve"> </w:t>
      </w:r>
      <w:r w:rsidR="0098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</w:t>
      </w:r>
      <w:r w:rsidR="00DF4E2E">
        <w:rPr>
          <w:rFonts w:ascii="Arial" w:hAnsi="Arial" w:cs="Arial"/>
        </w:rPr>
        <w:t xml:space="preserve">atuação </w:t>
      </w:r>
      <w:r w:rsidR="009869F0">
        <w:rPr>
          <w:rFonts w:ascii="Arial" w:hAnsi="Arial" w:cs="Arial"/>
        </w:rPr>
        <w:t xml:space="preserve">comprovada </w:t>
      </w:r>
      <w:r w:rsidR="00DF4E2E">
        <w:rPr>
          <w:rFonts w:ascii="Arial" w:hAnsi="Arial" w:cs="Arial"/>
        </w:rPr>
        <w:t xml:space="preserve">em entidades </w:t>
      </w:r>
      <w:r w:rsidR="009869F0">
        <w:rPr>
          <w:rFonts w:ascii="Arial" w:hAnsi="Arial" w:cs="Arial"/>
        </w:rPr>
        <w:t>coletivas em sua comunidade</w:t>
      </w:r>
      <w:r w:rsidR="002B2873">
        <w:rPr>
          <w:rFonts w:ascii="Arial" w:hAnsi="Arial" w:cs="Arial"/>
        </w:rPr>
        <w:t>;</w:t>
      </w:r>
    </w:p>
    <w:p w14:paraId="69A52910" w14:textId="77777777" w:rsidR="00480893" w:rsidRDefault="00480893" w:rsidP="0048089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F93104" w14:textId="1CA8E20A" w:rsidR="00495E42" w:rsidRPr="007E4761" w:rsidRDefault="00495E42" w:rsidP="00495E4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>compromete-se a participar de eventuais cursos/treinamentos que sejam ministrados pelas entidades do Sicoob;</w:t>
      </w:r>
    </w:p>
    <w:p w14:paraId="3BDA5DF7" w14:textId="77777777" w:rsidR="00495E42" w:rsidRPr="007E4761" w:rsidRDefault="00495E42" w:rsidP="00495E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539BB4" w14:textId="77777777" w:rsidR="00495E42" w:rsidRPr="007E4761" w:rsidRDefault="00495E42" w:rsidP="00495E4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>atende todos os requisitos legais, estatutários e regulamentares para concorrer ao cargo eletivo ao qual é candidato;</w:t>
      </w:r>
    </w:p>
    <w:p w14:paraId="2092850C" w14:textId="77777777" w:rsidR="00333939" w:rsidRDefault="00333939" w:rsidP="00333939">
      <w:pPr>
        <w:pStyle w:val="PargrafodaLista"/>
        <w:rPr>
          <w:rFonts w:ascii="Arial" w:hAnsi="Arial" w:cs="Arial"/>
        </w:rPr>
      </w:pPr>
    </w:p>
    <w:p w14:paraId="1862C7AA" w14:textId="4E289B89" w:rsidR="00333939" w:rsidRPr="000A2BC0" w:rsidRDefault="00333939" w:rsidP="0033393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0A2BC0">
        <w:rPr>
          <w:rFonts w:ascii="Arial" w:hAnsi="Arial" w:cs="Arial"/>
        </w:rPr>
        <w:t xml:space="preserve">declara ter ciência quanto à utilização dos seus dados pessoais para fins de de registro de candidatura e </w:t>
      </w:r>
      <w:r w:rsidR="00BA4588" w:rsidRPr="000A2BC0">
        <w:rPr>
          <w:rFonts w:ascii="Arial" w:hAnsi="Arial" w:cs="Arial"/>
        </w:rPr>
        <w:t xml:space="preserve">em caso de </w:t>
      </w:r>
      <w:r w:rsidRPr="000A2BC0">
        <w:rPr>
          <w:rFonts w:ascii="Arial" w:hAnsi="Arial" w:cs="Arial"/>
        </w:rPr>
        <w:t>eleição, nos termos previstos na Lei 13.709/18 (LGPD);</w:t>
      </w:r>
    </w:p>
    <w:p w14:paraId="4DA8AC3D" w14:textId="77777777" w:rsidR="00333939" w:rsidRPr="007E4761" w:rsidRDefault="00333939" w:rsidP="003339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E4878F" w14:textId="3FCF345A" w:rsidR="00333939" w:rsidRDefault="00333939" w:rsidP="00333939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E4761">
        <w:rPr>
          <w:rFonts w:ascii="Arial" w:hAnsi="Arial" w:cs="Arial"/>
        </w:rPr>
        <w:t xml:space="preserve">assume integral responsabilidade pela fidelidade das declarações ora prestadas, ficando, desde já, </w:t>
      </w:r>
      <w:r w:rsidR="00480893">
        <w:rPr>
          <w:rFonts w:ascii="Arial" w:hAnsi="Arial" w:cs="Arial"/>
        </w:rPr>
        <w:t xml:space="preserve">a Cooperativa e </w:t>
      </w:r>
      <w:r w:rsidR="000A2BC0">
        <w:rPr>
          <w:rFonts w:ascii="Arial" w:hAnsi="Arial" w:cs="Arial"/>
        </w:rPr>
        <w:t>o Sicoob Central BA</w:t>
      </w:r>
      <w:r w:rsidRPr="007E4761">
        <w:rPr>
          <w:rFonts w:ascii="Arial" w:hAnsi="Arial" w:cs="Arial"/>
        </w:rPr>
        <w:t xml:space="preserve"> autorizad</w:t>
      </w:r>
      <w:r w:rsidR="000A2BC0">
        <w:rPr>
          <w:rFonts w:ascii="Arial" w:hAnsi="Arial" w:cs="Arial"/>
        </w:rPr>
        <w:t>o</w:t>
      </w:r>
      <w:r w:rsidR="00480893">
        <w:rPr>
          <w:rFonts w:ascii="Arial" w:hAnsi="Arial" w:cs="Arial"/>
        </w:rPr>
        <w:t>s</w:t>
      </w:r>
      <w:r w:rsidRPr="007E4761">
        <w:rPr>
          <w:rFonts w:ascii="Arial" w:hAnsi="Arial" w:cs="Arial"/>
        </w:rPr>
        <w:t>, dentro dos limites legais, a fazer uso das informações.</w:t>
      </w:r>
    </w:p>
    <w:p w14:paraId="01248909" w14:textId="77777777" w:rsidR="00495E42" w:rsidRDefault="00495E42" w:rsidP="00495E42">
      <w:pPr>
        <w:rPr>
          <w:rFonts w:ascii="Arial" w:hAnsi="Arial" w:cs="Arial"/>
        </w:rPr>
      </w:pPr>
    </w:p>
    <w:p w14:paraId="5C6F7E46" w14:textId="77777777" w:rsidR="00480893" w:rsidRDefault="00480893" w:rsidP="00495E42">
      <w:pPr>
        <w:rPr>
          <w:rFonts w:ascii="Arial" w:hAnsi="Arial" w:cs="Arial"/>
        </w:rPr>
      </w:pPr>
    </w:p>
    <w:p w14:paraId="06D4AE96" w14:textId="4C7089D3" w:rsidR="00480893" w:rsidRPr="006717A0" w:rsidRDefault="009E1BDD" w:rsidP="0048089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Cidade</w:t>
      </w:r>
      <w:r w:rsidR="006717A0" w:rsidRPr="006717A0">
        <w:rPr>
          <w:rFonts w:ascii="Arial" w:hAnsi="Arial" w:cs="Arial"/>
        </w:rPr>
        <w:t>/BA</w:t>
      </w:r>
      <w:r w:rsidR="00480893" w:rsidRPr="006717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xx </w:t>
      </w:r>
      <w:r w:rsidR="00480893" w:rsidRPr="006717A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xxxx</w:t>
      </w:r>
      <w:r w:rsidR="00480893" w:rsidRPr="006717A0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="00480893" w:rsidRPr="006717A0">
        <w:rPr>
          <w:rFonts w:ascii="Arial" w:hAnsi="Arial" w:cs="Arial"/>
        </w:rPr>
        <w:t>.</w:t>
      </w:r>
    </w:p>
    <w:p w14:paraId="0DEA9E19" w14:textId="77777777" w:rsidR="00480893" w:rsidRDefault="00480893" w:rsidP="00480893">
      <w:pPr>
        <w:autoSpaceDE w:val="0"/>
        <w:autoSpaceDN w:val="0"/>
        <w:adjustRightInd w:val="0"/>
        <w:rPr>
          <w:rFonts w:ascii="Arial" w:hAnsi="Arial" w:cs="Arial"/>
        </w:rPr>
      </w:pPr>
    </w:p>
    <w:p w14:paraId="5CC071D2" w14:textId="02991D5B" w:rsidR="00480893" w:rsidRPr="006717A0" w:rsidRDefault="009E1BDD" w:rsidP="004808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do candidato</w:t>
      </w:r>
    </w:p>
    <w:p w14:paraId="5DDB6A24" w14:textId="7551BE7E" w:rsidR="00480893" w:rsidRPr="006717A0" w:rsidRDefault="00480893" w:rsidP="00480893">
      <w:pPr>
        <w:jc w:val="center"/>
        <w:rPr>
          <w:rFonts w:ascii="Arial" w:hAnsi="Arial" w:cs="Arial"/>
        </w:rPr>
      </w:pPr>
      <w:r w:rsidRPr="006717A0">
        <w:rPr>
          <w:rFonts w:ascii="Arial" w:hAnsi="Arial" w:cs="Arial"/>
        </w:rPr>
        <w:t>CPF:</w:t>
      </w:r>
      <w:r w:rsidR="003B7C50" w:rsidRPr="003B7C50">
        <w:rPr>
          <w:rFonts w:ascii="Arial" w:hAnsi="Arial" w:cs="Arial"/>
        </w:rPr>
        <w:t xml:space="preserve"> </w:t>
      </w:r>
    </w:p>
    <w:p w14:paraId="4583D3A6" w14:textId="77777777" w:rsidR="00480893" w:rsidRPr="006717A0" w:rsidRDefault="00480893" w:rsidP="00480893"/>
    <w:p w14:paraId="4EE3738C" w14:textId="77777777" w:rsidR="00480893" w:rsidRPr="007E4761" w:rsidRDefault="00480893" w:rsidP="00495E42">
      <w:pPr>
        <w:rPr>
          <w:rFonts w:ascii="Arial" w:hAnsi="Arial" w:cs="Arial"/>
        </w:rPr>
      </w:pPr>
    </w:p>
    <w:p w14:paraId="62567EF2" w14:textId="77777777" w:rsidR="00621A36" w:rsidRDefault="00621A36"/>
    <w:sectPr w:rsidR="00621A36" w:rsidSect="002B287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058C" w14:textId="77777777" w:rsidR="00C240C4" w:rsidRDefault="00C240C4" w:rsidP="00495E42">
      <w:r>
        <w:separator/>
      </w:r>
    </w:p>
  </w:endnote>
  <w:endnote w:type="continuationSeparator" w:id="0">
    <w:p w14:paraId="65694D1B" w14:textId="77777777" w:rsidR="00C240C4" w:rsidRDefault="00C240C4" w:rsidP="0049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0EEF" w14:textId="7FEE673A" w:rsidR="00495E42" w:rsidRDefault="00495E42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FB0604" wp14:editId="361541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618878455" name="Caixa de Texto 2" descr="#RESTRIT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42078" w14:textId="1CBE9B80" w:rsidR="00495E42" w:rsidRPr="00495E42" w:rsidRDefault="00495E42" w:rsidP="00495E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5E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#RESTRITA#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B060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RESTRITA#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AE42078" w14:textId="1CBE9B80" w:rsidR="00495E42" w:rsidRPr="00495E42" w:rsidRDefault="00495E42" w:rsidP="00495E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5E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#RESTRITA#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34FC" w14:textId="1CE6F575" w:rsidR="00495E42" w:rsidRDefault="00495E42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633B2E" wp14:editId="1380E391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44297328" name="Caixa de Texto 3" descr="#RESTRIT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AFFB7" w14:textId="37B0C3A2" w:rsidR="00495E42" w:rsidRPr="00495E42" w:rsidRDefault="00495E42" w:rsidP="00495E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5E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#RESTRITA#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33B2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RESTRITA#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67AFFB7" w14:textId="37B0C3A2" w:rsidR="00495E42" w:rsidRPr="00495E42" w:rsidRDefault="00495E42" w:rsidP="00495E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5E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#RESTRITA#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9720" w14:textId="58042DD5" w:rsidR="00495E42" w:rsidRDefault="00495E42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5F3200" wp14:editId="1E89A1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33156594" name="Caixa de Texto 1" descr="#RESTRIT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F483A" w14:textId="4F029BD5" w:rsidR="00495E42" w:rsidRPr="00495E42" w:rsidRDefault="00495E42" w:rsidP="00495E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5E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#RESTRITA#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F320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RESTRITA#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57F483A" w14:textId="4F029BD5" w:rsidR="00495E42" w:rsidRPr="00495E42" w:rsidRDefault="00495E42" w:rsidP="00495E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5E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#RESTRITA#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AF2B" w14:textId="77777777" w:rsidR="00C240C4" w:rsidRDefault="00C240C4" w:rsidP="00495E42">
      <w:r>
        <w:separator/>
      </w:r>
    </w:p>
  </w:footnote>
  <w:footnote w:type="continuationSeparator" w:id="0">
    <w:p w14:paraId="54893B49" w14:textId="77777777" w:rsidR="00C240C4" w:rsidRDefault="00C240C4" w:rsidP="0049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8EAA" w14:textId="7774ADC7" w:rsidR="00495E42" w:rsidRDefault="00495E42" w:rsidP="00495E42">
    <w:pPr>
      <w:pStyle w:val="Cabealho"/>
      <w:jc w:val="center"/>
    </w:pPr>
    <w:r>
      <w:rPr>
        <w:rFonts w:cs="Arial"/>
        <w:b/>
        <w:noProof/>
      </w:rPr>
      <w:drawing>
        <wp:inline distT="0" distB="0" distL="0" distR="0" wp14:anchorId="277295FC" wp14:editId="71F0B731">
          <wp:extent cx="1074420" cy="617220"/>
          <wp:effectExtent l="0" t="0" r="0" b="0"/>
          <wp:docPr id="1" name="Imagem 1" descr="Descrição: LOGO-SICOOB-ap02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-SICOOB-ap02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F2748" w14:textId="77777777" w:rsidR="00495E42" w:rsidRDefault="00495E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28B0"/>
    <w:multiLevelType w:val="hybridMultilevel"/>
    <w:tmpl w:val="3BF0C82A"/>
    <w:lvl w:ilvl="0" w:tplc="0416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850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42"/>
    <w:rsid w:val="00025A48"/>
    <w:rsid w:val="00026873"/>
    <w:rsid w:val="00065C0D"/>
    <w:rsid w:val="000A2BC0"/>
    <w:rsid w:val="002B2873"/>
    <w:rsid w:val="00333939"/>
    <w:rsid w:val="003B7C50"/>
    <w:rsid w:val="00480893"/>
    <w:rsid w:val="00495E42"/>
    <w:rsid w:val="0054538B"/>
    <w:rsid w:val="00621A36"/>
    <w:rsid w:val="00622C38"/>
    <w:rsid w:val="006717A0"/>
    <w:rsid w:val="009869F0"/>
    <w:rsid w:val="009E1BDD"/>
    <w:rsid w:val="00BA1D19"/>
    <w:rsid w:val="00BA4588"/>
    <w:rsid w:val="00C240C4"/>
    <w:rsid w:val="00D9112D"/>
    <w:rsid w:val="00D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5F5F"/>
  <w15:chartTrackingRefBased/>
  <w15:docId w15:val="{C1CA606F-0376-45B1-A714-58FC6068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E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5E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E4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495E42"/>
    <w:pPr>
      <w:ind w:left="708"/>
    </w:pPr>
  </w:style>
  <w:style w:type="paragraph" w:styleId="Rodap">
    <w:name w:val="footer"/>
    <w:basedOn w:val="Normal"/>
    <w:link w:val="RodapChar"/>
    <w:uiPriority w:val="99"/>
    <w:unhideWhenUsed/>
    <w:rsid w:val="00495E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E4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A4E32917616C48B9F1C78FB52A0071" ma:contentTypeVersion="17" ma:contentTypeDescription="Crie um novo documento." ma:contentTypeScope="" ma:versionID="4efb6deec164e4620da75afea1a73bbb">
  <xsd:schema xmlns:xsd="http://www.w3.org/2001/XMLSchema" xmlns:xs="http://www.w3.org/2001/XMLSchema" xmlns:p="http://schemas.microsoft.com/office/2006/metadata/properties" xmlns:ns1="http://schemas.microsoft.com/sharepoint/v3" xmlns:ns3="2072d02b-393e-41f4-9a76-885c486bb81d" xmlns:ns4="aed8a348-2bd9-441e-8988-5ed32f1aa08f" targetNamespace="http://schemas.microsoft.com/office/2006/metadata/properties" ma:root="true" ma:fieldsID="9a761e09a385285830e2f6499370089e" ns1:_="" ns3:_="" ns4:_="">
    <xsd:import namespace="http://schemas.microsoft.com/sharepoint/v3"/>
    <xsd:import namespace="2072d02b-393e-41f4-9a76-885c486bb81d"/>
    <xsd:import namespace="aed8a348-2bd9-441e-8988-5ed32f1aa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d02b-393e-41f4-9a76-885c486bb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8a348-2bd9-441e-8988-5ed32f1aa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072d02b-393e-41f4-9a76-885c486bb81d" xsi:nil="true"/>
  </documentManagement>
</p:properties>
</file>

<file path=customXml/itemProps1.xml><?xml version="1.0" encoding="utf-8"?>
<ds:datastoreItem xmlns:ds="http://schemas.openxmlformats.org/officeDocument/2006/customXml" ds:itemID="{0D0CDBD4-C7F7-4343-97AE-F6B04CD8A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72d02b-393e-41f4-9a76-885c486bb81d"/>
    <ds:schemaRef ds:uri="aed8a348-2bd9-441e-8988-5ed32f1aa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A25FE-2940-4989-8440-A11E30AA5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BFF7D-F9D1-4E5F-923F-48947B9B1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72d02b-393e-41f4-9a76-885c486bb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Pereira Dos Santos - Controles Internos E Riscos</dc:creator>
  <cp:keywords/>
  <dc:description/>
  <cp:lastModifiedBy>Aurea Tamiles Barbosa Dos Santos - Diretoria Executiva</cp:lastModifiedBy>
  <cp:revision>3</cp:revision>
  <dcterms:created xsi:type="dcterms:W3CDTF">2025-10-21T16:27:00Z</dcterms:created>
  <dcterms:modified xsi:type="dcterms:W3CDTF">2025-10-21T19:24:00Z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de5aff2,607e1ff7,26673270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#RESTRITA#</vt:lpwstr>
  </property>
  <property fmtid="{D5CDD505-2E9C-101B-9397-08002B2CF9AE}" pid="5" name="MSIP_Label_918f33d9-a7c8-42ae-9399-3bcb90d6f2ec_Enabled">
    <vt:lpwstr>true</vt:lpwstr>
  </property>
  <property fmtid="{D5CDD505-2E9C-101B-9397-08002B2CF9AE}" pid="6" name="MSIP_Label_918f33d9-a7c8-42ae-9399-3bcb90d6f2ec_SetDate">
    <vt:lpwstr>2023-09-27T12:49:00Z</vt:lpwstr>
  </property>
  <property fmtid="{D5CDD505-2E9C-101B-9397-08002B2CF9AE}" pid="7" name="MSIP_Label_918f33d9-a7c8-42ae-9399-3bcb90d6f2ec_Method">
    <vt:lpwstr>Standard</vt:lpwstr>
  </property>
  <property fmtid="{D5CDD505-2E9C-101B-9397-08002B2CF9AE}" pid="8" name="MSIP_Label_918f33d9-a7c8-42ae-9399-3bcb90d6f2ec_Name">
    <vt:lpwstr>RESTRITA</vt:lpwstr>
  </property>
  <property fmtid="{D5CDD505-2E9C-101B-9397-08002B2CF9AE}" pid="9" name="MSIP_Label_918f33d9-a7c8-42ae-9399-3bcb90d6f2ec_SiteId">
    <vt:lpwstr>2aaebcdb-3ee2-4d3b-b8ec-6abd20a33ace</vt:lpwstr>
  </property>
  <property fmtid="{D5CDD505-2E9C-101B-9397-08002B2CF9AE}" pid="10" name="MSIP_Label_918f33d9-a7c8-42ae-9399-3bcb90d6f2ec_ActionId">
    <vt:lpwstr>f5c853a9-1561-40b0-9b0b-9aca468eed2f</vt:lpwstr>
  </property>
  <property fmtid="{D5CDD505-2E9C-101B-9397-08002B2CF9AE}" pid="11" name="MSIP_Label_918f33d9-a7c8-42ae-9399-3bcb90d6f2ec_ContentBits">
    <vt:lpwstr>2</vt:lpwstr>
  </property>
  <property fmtid="{D5CDD505-2E9C-101B-9397-08002B2CF9AE}" pid="12" name="ContentTypeId">
    <vt:lpwstr>0x010100D9A4E32917616C48B9F1C78FB52A0071</vt:lpwstr>
  </property>
</Properties>
</file>